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8BC7" w14:textId="55FA816E" w:rsidR="00394846" w:rsidRDefault="0019410C">
      <w:r>
        <w:rPr>
          <w:noProof/>
        </w:rPr>
        <w:drawing>
          <wp:anchor distT="0" distB="0" distL="114300" distR="114300" simplePos="0" relativeHeight="251658240" behindDoc="0" locked="0" layoutInCell="1" allowOverlap="1" wp14:anchorId="064441CA" wp14:editId="770148F9">
            <wp:simplePos x="0" y="0"/>
            <wp:positionH relativeFrom="page">
              <wp:align>center</wp:align>
            </wp:positionH>
            <wp:positionV relativeFrom="paragraph">
              <wp:posOffset>394</wp:posOffset>
            </wp:positionV>
            <wp:extent cx="2658745" cy="9348470"/>
            <wp:effectExtent l="0" t="0" r="8255" b="5080"/>
            <wp:wrapTopAndBottom/>
            <wp:docPr id="709227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22796" name="Рисунок 709227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934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CAA14" w14:textId="5BB983C7" w:rsidR="0019410C" w:rsidRPr="0019410C" w:rsidRDefault="0019410C">
      <w:pPr>
        <w:rPr>
          <w:b/>
          <w:bCs/>
          <w:sz w:val="28"/>
          <w:szCs w:val="28"/>
        </w:rPr>
      </w:pPr>
      <w:r w:rsidRPr="0019410C">
        <w:rPr>
          <w:b/>
          <w:bCs/>
          <w:sz w:val="28"/>
          <w:szCs w:val="28"/>
        </w:rPr>
        <w:t>Никонов, А. «Давать волю внутреннему чувству…» / А. Никонов // Российская провинция. -</w:t>
      </w:r>
      <w:r w:rsidRPr="0019410C">
        <w:rPr>
          <w:b/>
          <w:bCs/>
          <w:sz w:val="28"/>
          <w:szCs w:val="28"/>
        </w:rPr>
        <w:t xml:space="preserve"> </w:t>
      </w:r>
      <w:r w:rsidRPr="0019410C">
        <w:rPr>
          <w:b/>
          <w:bCs/>
          <w:sz w:val="28"/>
          <w:szCs w:val="28"/>
        </w:rPr>
        <w:t>2024. - 11 января. - С. 12.</w:t>
      </w:r>
    </w:p>
    <w:sectPr w:rsidR="0019410C" w:rsidRPr="0019410C" w:rsidSect="009F4917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2E"/>
    <w:rsid w:val="00033E2E"/>
    <w:rsid w:val="001529FE"/>
    <w:rsid w:val="0019410C"/>
    <w:rsid w:val="00394846"/>
    <w:rsid w:val="009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B9C9"/>
  <w15:chartTrackingRefBased/>
  <w15:docId w15:val="{DEA7112E-65A5-4918-ABCF-9F39AD22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</cp:revision>
  <dcterms:created xsi:type="dcterms:W3CDTF">2024-01-16T04:19:00Z</dcterms:created>
  <dcterms:modified xsi:type="dcterms:W3CDTF">2024-01-16T04:20:00Z</dcterms:modified>
</cp:coreProperties>
</file>